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План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 xml:space="preserve">культурно-массовых мероприятий 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 xml:space="preserve">ко Дню </w:t>
      </w:r>
      <w:r>
        <w:rPr>
          <w:rFonts w:ascii="Times New Roman" w:hAnsi="Times New Roman"/>
          <w:sz w:val="28"/>
          <w:szCs w:val="28"/>
          <w:lang w:val="ru-RU"/>
        </w:rPr>
        <w:t>окончания Второй мировой войны</w:t>
      </w:r>
    </w:p>
    <w:p w:rsidR="005A0716" w:rsidRDefault="005A0716" w:rsidP="00E973F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A0716" w:rsidRPr="00D1072B" w:rsidRDefault="005A0716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5A0716" w:rsidRPr="00150BFF" w:rsidTr="002C0CB2">
        <w:trPr>
          <w:trHeight w:val="144"/>
        </w:trPr>
        <w:tc>
          <w:tcPr>
            <w:tcW w:w="282" w:type="pct"/>
          </w:tcPr>
          <w:p w:rsidR="005A0716" w:rsidRDefault="005A071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5A0716" w:rsidRPr="00847184" w:rsidRDefault="005A0716" w:rsidP="00A17A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окончания Второй мировой войны.</w:t>
            </w:r>
          </w:p>
          <w:p w:rsidR="005A0716" w:rsidRPr="00847184" w:rsidRDefault="005A0716" w:rsidP="00A17A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Торжественный митинг, посвященный 80-ой годовщине окончания Второй мировой войны «Помним. Славим. Гордимся»</w:t>
            </w:r>
          </w:p>
        </w:tc>
        <w:tc>
          <w:tcPr>
            <w:tcW w:w="980" w:type="pct"/>
          </w:tcPr>
          <w:p w:rsidR="005A0716" w:rsidRPr="00847184" w:rsidRDefault="005A0716" w:rsidP="00A1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03.09.2025г.</w:t>
            </w:r>
          </w:p>
          <w:p w:rsidR="005A0716" w:rsidRPr="00847184" w:rsidRDefault="005A0716" w:rsidP="00A1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5A0716" w:rsidRPr="00847184" w:rsidRDefault="005A0716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A0716" w:rsidRPr="00847184" w:rsidRDefault="005A0716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5A0716" w:rsidRPr="00704405" w:rsidTr="002C0CB2">
        <w:trPr>
          <w:trHeight w:val="144"/>
        </w:trPr>
        <w:tc>
          <w:tcPr>
            <w:tcW w:w="282" w:type="pct"/>
          </w:tcPr>
          <w:p w:rsidR="005A0716" w:rsidRDefault="005A0716" w:rsidP="004B7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5A0716" w:rsidRPr="00847184" w:rsidRDefault="005A0716" w:rsidP="00A17A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Торжественное возложение цветов к Монументу памяти «Всем сердцем поклонись»</w:t>
            </w:r>
          </w:p>
        </w:tc>
        <w:tc>
          <w:tcPr>
            <w:tcW w:w="980" w:type="pct"/>
          </w:tcPr>
          <w:p w:rsidR="005A0716" w:rsidRPr="00847184" w:rsidRDefault="005A0716" w:rsidP="00A1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03.09.2025г.</w:t>
            </w:r>
          </w:p>
          <w:p w:rsidR="005A0716" w:rsidRPr="00847184" w:rsidRDefault="005A0716" w:rsidP="00A1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12.40</w:t>
            </w:r>
          </w:p>
        </w:tc>
        <w:tc>
          <w:tcPr>
            <w:tcW w:w="979" w:type="pct"/>
          </w:tcPr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5A0716" w:rsidRPr="00847184" w:rsidRDefault="005A0716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A0716" w:rsidRPr="00847184" w:rsidRDefault="005A0716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</w:tbl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6A491A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CF2436" w:rsidRPr="006A491A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ЦКД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8E1621" w:rsidRDefault="008E1621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063" w:rsidRDefault="00AD4063" w:rsidP="0035417D">
      <w:pPr>
        <w:spacing w:after="0" w:line="240" w:lineRule="auto"/>
      </w:pPr>
      <w:r>
        <w:separator/>
      </w:r>
    </w:p>
  </w:endnote>
  <w:endnote w:type="continuationSeparator" w:id="0">
    <w:p w:rsidR="00AD4063" w:rsidRDefault="00AD4063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063" w:rsidRDefault="00AD4063" w:rsidP="0035417D">
      <w:pPr>
        <w:spacing w:after="0" w:line="240" w:lineRule="auto"/>
      </w:pPr>
      <w:r>
        <w:separator/>
      </w:r>
    </w:p>
  </w:footnote>
  <w:footnote w:type="continuationSeparator" w:id="0">
    <w:p w:rsidR="00AD4063" w:rsidRDefault="00AD4063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3E0B"/>
    <w:rsid w:val="00020BD4"/>
    <w:rsid w:val="000215B1"/>
    <w:rsid w:val="0002607B"/>
    <w:rsid w:val="000309D6"/>
    <w:rsid w:val="000405B7"/>
    <w:rsid w:val="00064FCE"/>
    <w:rsid w:val="00075B55"/>
    <w:rsid w:val="000970AF"/>
    <w:rsid w:val="000A4788"/>
    <w:rsid w:val="000D53B1"/>
    <w:rsid w:val="000D789C"/>
    <w:rsid w:val="000E332D"/>
    <w:rsid w:val="000F3EDE"/>
    <w:rsid w:val="00150BFF"/>
    <w:rsid w:val="00153A7C"/>
    <w:rsid w:val="00175D81"/>
    <w:rsid w:val="001C54C1"/>
    <w:rsid w:val="001D29B5"/>
    <w:rsid w:val="00203624"/>
    <w:rsid w:val="002045EC"/>
    <w:rsid w:val="00213C0A"/>
    <w:rsid w:val="00231282"/>
    <w:rsid w:val="002B028C"/>
    <w:rsid w:val="002C0CB2"/>
    <w:rsid w:val="002C1994"/>
    <w:rsid w:val="003061D8"/>
    <w:rsid w:val="00327C22"/>
    <w:rsid w:val="0035417D"/>
    <w:rsid w:val="00361C67"/>
    <w:rsid w:val="00373614"/>
    <w:rsid w:val="00376F8C"/>
    <w:rsid w:val="003A370B"/>
    <w:rsid w:val="003A6248"/>
    <w:rsid w:val="00400B33"/>
    <w:rsid w:val="004040FB"/>
    <w:rsid w:val="00405C7A"/>
    <w:rsid w:val="00410E67"/>
    <w:rsid w:val="00416107"/>
    <w:rsid w:val="00432AF7"/>
    <w:rsid w:val="00436B58"/>
    <w:rsid w:val="00455FFA"/>
    <w:rsid w:val="004A3FB5"/>
    <w:rsid w:val="004A7C03"/>
    <w:rsid w:val="004B3633"/>
    <w:rsid w:val="004D2F1D"/>
    <w:rsid w:val="004E61A8"/>
    <w:rsid w:val="005228C9"/>
    <w:rsid w:val="00576309"/>
    <w:rsid w:val="005A0716"/>
    <w:rsid w:val="005A68E1"/>
    <w:rsid w:val="005D1478"/>
    <w:rsid w:val="005E4F86"/>
    <w:rsid w:val="00622005"/>
    <w:rsid w:val="0064576F"/>
    <w:rsid w:val="00645B37"/>
    <w:rsid w:val="00645EC8"/>
    <w:rsid w:val="00655527"/>
    <w:rsid w:val="00682275"/>
    <w:rsid w:val="006A491A"/>
    <w:rsid w:val="006B3CE1"/>
    <w:rsid w:val="006C1000"/>
    <w:rsid w:val="006C117F"/>
    <w:rsid w:val="006D6FC5"/>
    <w:rsid w:val="00704405"/>
    <w:rsid w:val="00713CFC"/>
    <w:rsid w:val="00733361"/>
    <w:rsid w:val="00746CD7"/>
    <w:rsid w:val="007510AB"/>
    <w:rsid w:val="00760A60"/>
    <w:rsid w:val="00783A12"/>
    <w:rsid w:val="007E3873"/>
    <w:rsid w:val="0080113B"/>
    <w:rsid w:val="008121E3"/>
    <w:rsid w:val="00887671"/>
    <w:rsid w:val="00894B70"/>
    <w:rsid w:val="008B5A78"/>
    <w:rsid w:val="008E1621"/>
    <w:rsid w:val="008E51F4"/>
    <w:rsid w:val="00930187"/>
    <w:rsid w:val="00952346"/>
    <w:rsid w:val="00974A7D"/>
    <w:rsid w:val="009831C3"/>
    <w:rsid w:val="00985601"/>
    <w:rsid w:val="009A394E"/>
    <w:rsid w:val="009D1F07"/>
    <w:rsid w:val="009E66EB"/>
    <w:rsid w:val="009E78BC"/>
    <w:rsid w:val="00A131DF"/>
    <w:rsid w:val="00A1749C"/>
    <w:rsid w:val="00A56FB7"/>
    <w:rsid w:val="00A57314"/>
    <w:rsid w:val="00A62DC5"/>
    <w:rsid w:val="00AB388D"/>
    <w:rsid w:val="00AD0A26"/>
    <w:rsid w:val="00AD4063"/>
    <w:rsid w:val="00B30272"/>
    <w:rsid w:val="00B31F64"/>
    <w:rsid w:val="00B36319"/>
    <w:rsid w:val="00B44CC6"/>
    <w:rsid w:val="00B54387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customStyle="1" w:styleId="1">
    <w:name w:val="Без интервала1"/>
    <w:uiPriority w:val="1"/>
    <w:qFormat/>
    <w:rsid w:val="000E332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customStyle="1" w:styleId="1">
    <w:name w:val="Без интервала1"/>
    <w:uiPriority w:val="1"/>
    <w:qFormat/>
    <w:rsid w:val="000E332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2B9BD-7753-4CBD-AD39-1AF02DE31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19</cp:revision>
  <cp:lastPrinted>2024-08-30T04:54:00Z</cp:lastPrinted>
  <dcterms:created xsi:type="dcterms:W3CDTF">2022-11-06T03:26:00Z</dcterms:created>
  <dcterms:modified xsi:type="dcterms:W3CDTF">2025-08-05T01:33:00Z</dcterms:modified>
</cp:coreProperties>
</file>