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ПЛАН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 xml:space="preserve">работы Муниципального </w:t>
      </w:r>
      <w:r w:rsidR="00F314C2">
        <w:rPr>
          <w:rFonts w:ascii="Times New Roman" w:hAnsi="Times New Roman"/>
          <w:sz w:val="28"/>
          <w:szCs w:val="28"/>
          <w:lang w:val="ru-RU"/>
        </w:rPr>
        <w:t>Бюджетного</w:t>
      </w:r>
      <w:r w:rsidRPr="006A491A">
        <w:rPr>
          <w:rFonts w:ascii="Times New Roman" w:hAnsi="Times New Roman"/>
          <w:sz w:val="28"/>
          <w:szCs w:val="28"/>
          <w:lang w:val="ru-RU"/>
        </w:rPr>
        <w:t xml:space="preserve"> Учреждения Культуры 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E973F9" w:rsidRPr="006A491A" w:rsidRDefault="00082E1B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 Пушкинской карте на</w:t>
      </w:r>
      <w:r w:rsidR="00153A7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314C2">
        <w:rPr>
          <w:rFonts w:ascii="Times New Roman" w:hAnsi="Times New Roman"/>
          <w:sz w:val="28"/>
          <w:szCs w:val="28"/>
          <w:lang w:val="ru-RU"/>
        </w:rPr>
        <w:t>2025</w:t>
      </w:r>
      <w:r w:rsidR="006A491A" w:rsidRPr="006A491A">
        <w:rPr>
          <w:rFonts w:ascii="Times New Roman" w:hAnsi="Times New Roman"/>
          <w:sz w:val="28"/>
          <w:szCs w:val="28"/>
          <w:lang w:val="ru-RU"/>
        </w:rPr>
        <w:t xml:space="preserve"> г.</w:t>
      </w:r>
    </w:p>
    <w:p w:rsidR="00E973F9" w:rsidRPr="00D1072B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E973F9" w:rsidRPr="00D1072B" w:rsidTr="002C0CB2">
        <w:trPr>
          <w:trHeight w:val="144"/>
        </w:trPr>
        <w:tc>
          <w:tcPr>
            <w:tcW w:w="28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п\п</w:t>
            </w:r>
          </w:p>
        </w:tc>
        <w:tc>
          <w:tcPr>
            <w:tcW w:w="1687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082E1B" w:rsidRPr="00635E72" w:rsidTr="002C0CB2">
        <w:trPr>
          <w:trHeight w:val="144"/>
        </w:trPr>
        <w:tc>
          <w:tcPr>
            <w:tcW w:w="282" w:type="pct"/>
          </w:tcPr>
          <w:p w:rsidR="00082E1B" w:rsidRDefault="00082E1B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082E1B" w:rsidRDefault="00082E1B" w:rsidP="00082E1B">
            <w:pPr>
              <w:spacing w:after="0" w:line="220" w:lineRule="exact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Викт</w:t>
            </w:r>
            <w:r>
              <w:rPr>
                <w:rFonts w:ascii="Times New Roman" w:hAnsi="Times New Roman"/>
                <w:sz w:val="24"/>
                <w:szCs w:val="28"/>
                <w:lang w:val="ru-RU"/>
              </w:rPr>
              <w:t>орина «Это должен знать каждый»</w:t>
            </w:r>
          </w:p>
        </w:tc>
        <w:tc>
          <w:tcPr>
            <w:tcW w:w="980" w:type="pct"/>
          </w:tcPr>
          <w:p w:rsidR="00082E1B" w:rsidRDefault="00082E1B" w:rsidP="005E6034">
            <w:pPr>
              <w:widowControl w:val="0"/>
              <w:spacing w:after="0" w:line="240" w:lineRule="exact"/>
              <w:jc w:val="center"/>
              <w:rPr>
                <w:rFonts w:ascii="Times New Roman" w:hAnsi="Times New Roman"/>
                <w:bCs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12</w:t>
            </w:r>
            <w:r>
              <w:rPr>
                <w:rFonts w:ascii="Times New Roman" w:hAnsi="Times New Roman"/>
                <w:bCs/>
                <w:sz w:val="24"/>
                <w:szCs w:val="28"/>
                <w:lang w:val="ru-RU"/>
              </w:rPr>
              <w:t>.09.2025г.</w:t>
            </w:r>
          </w:p>
          <w:p w:rsidR="00082E1B" w:rsidRDefault="00082E1B" w:rsidP="005E6034">
            <w:pPr>
              <w:widowControl w:val="0"/>
              <w:spacing w:after="0" w:line="240" w:lineRule="exact"/>
              <w:jc w:val="center"/>
              <w:rPr>
                <w:rFonts w:ascii="Times New Roman" w:hAnsi="Times New Roman"/>
                <w:bCs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79" w:type="pct"/>
          </w:tcPr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82E1B" w:rsidRPr="00635E72" w:rsidTr="002C0CB2">
        <w:trPr>
          <w:trHeight w:val="144"/>
        </w:trPr>
        <w:tc>
          <w:tcPr>
            <w:tcW w:w="282" w:type="pct"/>
          </w:tcPr>
          <w:p w:rsidR="00082E1B" w:rsidRDefault="00082E1B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082E1B" w:rsidRDefault="00082E1B" w:rsidP="00082E1B">
            <w:pPr>
              <w:spacing w:after="0" w:line="220" w:lineRule="exact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Арт</w:t>
            </w:r>
            <w:r>
              <w:rPr>
                <w:rFonts w:ascii="Times New Roman" w:hAnsi="Times New Roman"/>
                <w:sz w:val="24"/>
                <w:szCs w:val="28"/>
                <w:lang w:val="ru-RU"/>
              </w:rPr>
              <w:t>-мастерская «Джутовая фантазия»</w:t>
            </w:r>
          </w:p>
        </w:tc>
        <w:tc>
          <w:tcPr>
            <w:tcW w:w="980" w:type="pct"/>
          </w:tcPr>
          <w:p w:rsidR="00082E1B" w:rsidRDefault="00082E1B" w:rsidP="005E6034">
            <w:pPr>
              <w:widowControl w:val="0"/>
              <w:spacing w:after="0" w:line="240" w:lineRule="exact"/>
              <w:jc w:val="center"/>
              <w:rPr>
                <w:rFonts w:ascii="Times New Roman" w:hAnsi="Times New Roman"/>
                <w:bCs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8"/>
                <w:lang w:val="ru-RU"/>
              </w:rPr>
              <w:t>20.09.2025г.</w:t>
            </w:r>
          </w:p>
          <w:p w:rsidR="00082E1B" w:rsidRDefault="00082E1B" w:rsidP="005E6034">
            <w:pPr>
              <w:widowControl w:val="0"/>
              <w:spacing w:after="0" w:line="240" w:lineRule="exact"/>
              <w:jc w:val="center"/>
              <w:rPr>
                <w:rFonts w:ascii="Times New Roman" w:hAnsi="Times New Roman"/>
                <w:bCs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79" w:type="pct"/>
          </w:tcPr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82E1B" w:rsidRPr="00AC0CA9" w:rsidTr="002C0CB2">
        <w:trPr>
          <w:trHeight w:val="144"/>
        </w:trPr>
        <w:tc>
          <w:tcPr>
            <w:tcW w:w="282" w:type="pct"/>
          </w:tcPr>
          <w:p w:rsidR="00082E1B" w:rsidRDefault="00082E1B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082E1B" w:rsidRDefault="00082E1B" w:rsidP="00082E1B">
            <w:pPr>
              <w:spacing w:after="0" w:line="220" w:lineRule="exac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Мастер-класс по изг</w:t>
            </w:r>
            <w:r>
              <w:rPr>
                <w:rFonts w:ascii="Times New Roman" w:hAnsi="Times New Roman"/>
                <w:sz w:val="24"/>
                <w:szCs w:val="28"/>
                <w:lang w:val="ru-RU"/>
              </w:rPr>
              <w:t>отовлению сувениров «Северянка»</w:t>
            </w:r>
          </w:p>
        </w:tc>
        <w:tc>
          <w:tcPr>
            <w:tcW w:w="980" w:type="pct"/>
          </w:tcPr>
          <w:p w:rsidR="00082E1B" w:rsidRDefault="00082E1B" w:rsidP="005E6034">
            <w:pPr>
              <w:widowControl w:val="0"/>
              <w:spacing w:after="0" w:line="240" w:lineRule="exact"/>
              <w:jc w:val="center"/>
              <w:rPr>
                <w:rFonts w:ascii="Times New Roman" w:hAnsi="Times New Roman"/>
                <w:bCs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8"/>
                <w:lang w:val="ru-RU"/>
              </w:rPr>
              <w:t>30.09.2025г.</w:t>
            </w:r>
          </w:p>
          <w:p w:rsidR="00082E1B" w:rsidRDefault="00082E1B" w:rsidP="005E6034">
            <w:pPr>
              <w:widowControl w:val="0"/>
              <w:spacing w:after="0" w:line="240" w:lineRule="exact"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79" w:type="pct"/>
          </w:tcPr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082E1B" w:rsidRPr="005D4F5A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2E1B" w:rsidRPr="005D4F5A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082E1B" w:rsidRPr="005D4F5A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82E1B" w:rsidRPr="00AC0CA9" w:rsidTr="002C0CB2">
        <w:trPr>
          <w:trHeight w:val="144"/>
        </w:trPr>
        <w:tc>
          <w:tcPr>
            <w:tcW w:w="282" w:type="pct"/>
          </w:tcPr>
          <w:p w:rsidR="00082E1B" w:rsidRDefault="00082E1B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082E1B" w:rsidRPr="00F314C2" w:rsidRDefault="00082E1B" w:rsidP="00082E1B">
            <w:pPr>
              <w:spacing w:after="0" w:line="220" w:lineRule="exact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Лекционный час</w:t>
            </w:r>
            <w:r w:rsidRPr="00F314C2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8"/>
                <w:lang w:val="ru-RU"/>
              </w:rPr>
              <w:t>Калейдоскоп профессий</w:t>
            </w:r>
            <w:r w:rsidRPr="00F314C2">
              <w:rPr>
                <w:rFonts w:ascii="Times New Roman" w:hAnsi="Times New Roman"/>
                <w:sz w:val="24"/>
                <w:szCs w:val="28"/>
                <w:lang w:val="ru-RU"/>
              </w:rPr>
              <w:t>»</w:t>
            </w:r>
          </w:p>
        </w:tc>
        <w:tc>
          <w:tcPr>
            <w:tcW w:w="980" w:type="pct"/>
          </w:tcPr>
          <w:p w:rsidR="00082E1B" w:rsidRDefault="00082E1B" w:rsidP="005E6034">
            <w:pPr>
              <w:widowControl w:val="0"/>
              <w:spacing w:after="0" w:line="240" w:lineRule="exact"/>
              <w:jc w:val="center"/>
              <w:rPr>
                <w:rFonts w:ascii="Times New Roman" w:hAnsi="Times New Roman"/>
                <w:bCs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10</w:t>
            </w:r>
            <w:r>
              <w:rPr>
                <w:rFonts w:ascii="Times New Roman" w:hAnsi="Times New Roman"/>
                <w:bCs/>
                <w:sz w:val="24"/>
                <w:szCs w:val="28"/>
                <w:lang w:val="ru-RU"/>
              </w:rPr>
              <w:t>.10.2025г.</w:t>
            </w:r>
          </w:p>
          <w:p w:rsidR="00082E1B" w:rsidRDefault="00082E1B" w:rsidP="005E6034">
            <w:pPr>
              <w:widowControl w:val="0"/>
              <w:spacing w:after="0" w:line="240" w:lineRule="exact"/>
              <w:jc w:val="center"/>
              <w:rPr>
                <w:rFonts w:ascii="Times New Roman" w:hAnsi="Times New Roman"/>
                <w:bCs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79" w:type="pct"/>
          </w:tcPr>
          <w:p w:rsidR="00082E1B" w:rsidRPr="006661B7" w:rsidRDefault="00082E1B" w:rsidP="00DB68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082E1B" w:rsidRPr="006661B7" w:rsidRDefault="00082E1B" w:rsidP="00DB68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82E1B" w:rsidRPr="006661B7" w:rsidRDefault="00082E1B" w:rsidP="00DB68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82E1B" w:rsidRPr="006661B7" w:rsidRDefault="00082E1B" w:rsidP="00DB68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82E1B" w:rsidRPr="00AC0CA9" w:rsidTr="002C0CB2">
        <w:trPr>
          <w:trHeight w:val="144"/>
        </w:trPr>
        <w:tc>
          <w:tcPr>
            <w:tcW w:w="282" w:type="pct"/>
          </w:tcPr>
          <w:p w:rsidR="00082E1B" w:rsidRPr="00232AAE" w:rsidRDefault="00082E1B" w:rsidP="00FB59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082E1B" w:rsidRDefault="00082E1B" w:rsidP="00082E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Мастер-класс по изготовл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ению матрешки «Русский сувенир»</w:t>
            </w:r>
          </w:p>
        </w:tc>
        <w:tc>
          <w:tcPr>
            <w:tcW w:w="980" w:type="pct"/>
          </w:tcPr>
          <w:p w:rsidR="00082E1B" w:rsidRDefault="00082E1B" w:rsidP="005E60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22.10.2025г.</w:t>
            </w:r>
          </w:p>
          <w:p w:rsidR="00082E1B" w:rsidRDefault="00082E1B" w:rsidP="005E60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082E1B" w:rsidRPr="006661B7" w:rsidRDefault="00082E1B" w:rsidP="00AC53D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082E1B" w:rsidRPr="006661B7" w:rsidRDefault="00082E1B" w:rsidP="00AC53D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82E1B" w:rsidRPr="006661B7" w:rsidRDefault="00082E1B" w:rsidP="00AC53D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82E1B" w:rsidRPr="006661B7" w:rsidRDefault="00082E1B" w:rsidP="00AC53D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082E1B" w:rsidRPr="007B3DD8" w:rsidRDefault="00082E1B" w:rsidP="00AC53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2E1B" w:rsidRPr="007B3DD8" w:rsidRDefault="00082E1B" w:rsidP="00AC53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082E1B" w:rsidRPr="007B3DD8" w:rsidRDefault="00082E1B" w:rsidP="00AC53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82E1B" w:rsidRPr="00AC0CA9" w:rsidTr="002C0CB2">
        <w:trPr>
          <w:trHeight w:val="144"/>
        </w:trPr>
        <w:tc>
          <w:tcPr>
            <w:tcW w:w="282" w:type="pct"/>
          </w:tcPr>
          <w:p w:rsidR="00082E1B" w:rsidRDefault="00082E1B" w:rsidP="00FB59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082E1B" w:rsidRDefault="00082E1B" w:rsidP="00082E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Танцевальный мастер-класс по народной хор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еографии «Дробные выстукивания»</w:t>
            </w:r>
          </w:p>
        </w:tc>
        <w:tc>
          <w:tcPr>
            <w:tcW w:w="980" w:type="pct"/>
          </w:tcPr>
          <w:p w:rsidR="00082E1B" w:rsidRDefault="00082E1B" w:rsidP="005E60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12.11.2025г.</w:t>
            </w:r>
          </w:p>
          <w:p w:rsidR="00082E1B" w:rsidRDefault="00082E1B" w:rsidP="005E60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82E1B" w:rsidRPr="00AC0CA9" w:rsidTr="002C0CB2">
        <w:trPr>
          <w:trHeight w:val="144"/>
        </w:trPr>
        <w:tc>
          <w:tcPr>
            <w:tcW w:w="282" w:type="pct"/>
          </w:tcPr>
          <w:p w:rsidR="00082E1B" w:rsidRDefault="00082E1B" w:rsidP="00FB59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082E1B" w:rsidRDefault="00082E1B" w:rsidP="00082E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Мастер-класс «Нанайский оберег»</w:t>
            </w:r>
          </w:p>
        </w:tc>
        <w:tc>
          <w:tcPr>
            <w:tcW w:w="980" w:type="pct"/>
          </w:tcPr>
          <w:p w:rsidR="00082E1B" w:rsidRDefault="00082E1B" w:rsidP="005E60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20.11.2025г.</w:t>
            </w:r>
          </w:p>
          <w:p w:rsidR="00082E1B" w:rsidRDefault="00082E1B" w:rsidP="005E60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82E1B" w:rsidRPr="00AC0CA9" w:rsidTr="002C0CB2">
        <w:trPr>
          <w:trHeight w:val="144"/>
        </w:trPr>
        <w:tc>
          <w:tcPr>
            <w:tcW w:w="282" w:type="pct"/>
          </w:tcPr>
          <w:p w:rsidR="00082E1B" w:rsidRDefault="00082E1B" w:rsidP="00FB59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87" w:type="pct"/>
          </w:tcPr>
          <w:p w:rsidR="00082E1B" w:rsidRDefault="00082E1B" w:rsidP="00082E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Мастер-класс «Букет из конфет»</w:t>
            </w:r>
          </w:p>
        </w:tc>
        <w:tc>
          <w:tcPr>
            <w:tcW w:w="980" w:type="pct"/>
          </w:tcPr>
          <w:p w:rsidR="00082E1B" w:rsidRDefault="00082E1B" w:rsidP="005E60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22.11.2025г.</w:t>
            </w:r>
          </w:p>
          <w:p w:rsidR="00082E1B" w:rsidRDefault="00082E1B" w:rsidP="005E60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082E1B" w:rsidRDefault="00082E1B" w:rsidP="00493DD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082E1B" w:rsidRDefault="00082E1B" w:rsidP="00493DD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82E1B" w:rsidRDefault="00082E1B" w:rsidP="00493DD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82E1B" w:rsidRDefault="00082E1B" w:rsidP="00493DD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082E1B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2E1B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082E1B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82E1B" w:rsidRPr="00AC0CA9" w:rsidTr="002C0CB2">
        <w:trPr>
          <w:trHeight w:val="144"/>
        </w:trPr>
        <w:tc>
          <w:tcPr>
            <w:tcW w:w="282" w:type="pct"/>
          </w:tcPr>
          <w:p w:rsidR="00082E1B" w:rsidRDefault="00082E1B" w:rsidP="00FB59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87" w:type="pct"/>
          </w:tcPr>
          <w:p w:rsidR="00082E1B" w:rsidRPr="00835130" w:rsidRDefault="00082E1B" w:rsidP="005E603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матери.</w:t>
            </w:r>
          </w:p>
          <w:p w:rsidR="00082E1B" w:rsidRPr="00835130" w:rsidRDefault="00082E1B" w:rsidP="005E60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Праздничная программа </w:t>
            </w:r>
          </w:p>
          <w:p w:rsidR="00082E1B" w:rsidRPr="00835130" w:rsidRDefault="00082E1B" w:rsidP="005E60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«К сердцу материнскому </w:t>
            </w:r>
          </w:p>
          <w:p w:rsidR="00082E1B" w:rsidRPr="00835130" w:rsidRDefault="00082E1B" w:rsidP="00082E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с любовью»</w:t>
            </w:r>
          </w:p>
        </w:tc>
        <w:tc>
          <w:tcPr>
            <w:tcW w:w="980" w:type="pct"/>
          </w:tcPr>
          <w:p w:rsidR="00082E1B" w:rsidRPr="00835130" w:rsidRDefault="00082E1B" w:rsidP="005E60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23.11.2025г.</w:t>
            </w:r>
          </w:p>
          <w:p w:rsidR="00082E1B" w:rsidRPr="00835130" w:rsidRDefault="00082E1B" w:rsidP="005E60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82E1B" w:rsidRPr="00AC0CA9" w:rsidTr="002C0CB2">
        <w:trPr>
          <w:trHeight w:val="144"/>
        </w:trPr>
        <w:tc>
          <w:tcPr>
            <w:tcW w:w="282" w:type="pct"/>
          </w:tcPr>
          <w:p w:rsidR="00082E1B" w:rsidRDefault="00082E1B" w:rsidP="00FB59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10</w:t>
            </w:r>
          </w:p>
        </w:tc>
        <w:tc>
          <w:tcPr>
            <w:tcW w:w="1687" w:type="pct"/>
          </w:tcPr>
          <w:p w:rsidR="00082E1B" w:rsidRPr="00082E1B" w:rsidRDefault="00082E1B" w:rsidP="00082E1B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082E1B">
              <w:rPr>
                <w:rFonts w:ascii="Times New Roman" w:hAnsi="Times New Roman"/>
                <w:sz w:val="24"/>
                <w:szCs w:val="28"/>
                <w:lang w:val="ru-RU"/>
              </w:rPr>
              <w:t>Интерактивная программа</w:t>
            </w:r>
            <w:r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«Мы против наркотиков!»</w:t>
            </w:r>
          </w:p>
        </w:tc>
        <w:tc>
          <w:tcPr>
            <w:tcW w:w="980" w:type="pct"/>
          </w:tcPr>
          <w:p w:rsidR="00082E1B" w:rsidRDefault="00082E1B" w:rsidP="005E603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01.12.2025г.</w:t>
            </w:r>
          </w:p>
          <w:p w:rsidR="00082E1B" w:rsidRDefault="00082E1B" w:rsidP="005E603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79" w:type="pct"/>
          </w:tcPr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082E1B" w:rsidRPr="008714A9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2E1B" w:rsidRPr="008714A9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082E1B" w:rsidRPr="008714A9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82E1B" w:rsidRPr="00AC0CA9" w:rsidTr="002C0CB2">
        <w:trPr>
          <w:trHeight w:val="144"/>
        </w:trPr>
        <w:tc>
          <w:tcPr>
            <w:tcW w:w="282" w:type="pct"/>
          </w:tcPr>
          <w:p w:rsidR="00082E1B" w:rsidRDefault="00082E1B" w:rsidP="00FB59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87" w:type="pct"/>
          </w:tcPr>
          <w:p w:rsidR="00082E1B" w:rsidRPr="00082E1B" w:rsidRDefault="00082E1B" w:rsidP="00082E1B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082E1B">
              <w:rPr>
                <w:rFonts w:ascii="Times New Roman" w:hAnsi="Times New Roman"/>
                <w:sz w:val="24"/>
                <w:szCs w:val="28"/>
                <w:lang w:val="ru-RU"/>
              </w:rPr>
              <w:t>Мастер-класс по на</w:t>
            </w:r>
            <w:r>
              <w:rPr>
                <w:rFonts w:ascii="Times New Roman" w:hAnsi="Times New Roman"/>
                <w:sz w:val="24"/>
                <w:szCs w:val="28"/>
                <w:lang w:val="ru-RU"/>
              </w:rPr>
              <w:t>циональной вышивке «</w:t>
            </w:r>
            <w:proofErr w:type="spellStart"/>
            <w:r>
              <w:rPr>
                <w:rFonts w:ascii="Times New Roman" w:hAnsi="Times New Roman"/>
                <w:sz w:val="24"/>
                <w:szCs w:val="28"/>
                <w:lang w:val="ru-RU"/>
              </w:rPr>
              <w:t>Илга</w:t>
            </w:r>
            <w:proofErr w:type="spellEnd"/>
            <w:r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8"/>
                <w:lang w:val="ru-RU"/>
              </w:rPr>
              <w:t>найни</w:t>
            </w:r>
            <w:proofErr w:type="spellEnd"/>
            <w:r>
              <w:rPr>
                <w:rFonts w:ascii="Times New Roman" w:hAnsi="Times New Roman"/>
                <w:sz w:val="24"/>
                <w:szCs w:val="28"/>
                <w:lang w:val="ru-RU"/>
              </w:rPr>
              <w:t>»</w:t>
            </w:r>
          </w:p>
        </w:tc>
        <w:tc>
          <w:tcPr>
            <w:tcW w:w="980" w:type="pct"/>
          </w:tcPr>
          <w:p w:rsidR="00082E1B" w:rsidRDefault="00082E1B" w:rsidP="005E603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10.12.2025г. 12.00</w:t>
            </w:r>
          </w:p>
        </w:tc>
        <w:tc>
          <w:tcPr>
            <w:tcW w:w="979" w:type="pct"/>
          </w:tcPr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82E1B" w:rsidRPr="00AC0CA9" w:rsidTr="002C0CB2">
        <w:trPr>
          <w:trHeight w:val="144"/>
        </w:trPr>
        <w:tc>
          <w:tcPr>
            <w:tcW w:w="282" w:type="pct"/>
          </w:tcPr>
          <w:p w:rsidR="00082E1B" w:rsidRDefault="00082E1B" w:rsidP="00FB59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687" w:type="pct"/>
          </w:tcPr>
          <w:p w:rsidR="00082E1B" w:rsidRPr="00082E1B" w:rsidRDefault="00082E1B" w:rsidP="00082E1B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082E1B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Творческая </w:t>
            </w:r>
            <w:r>
              <w:rPr>
                <w:rFonts w:ascii="Times New Roman" w:hAnsi="Times New Roman"/>
                <w:sz w:val="24"/>
                <w:szCs w:val="28"/>
                <w:lang w:val="ru-RU"/>
              </w:rPr>
              <w:t>мастерская «Символ Нового года»</w:t>
            </w:r>
          </w:p>
        </w:tc>
        <w:tc>
          <w:tcPr>
            <w:tcW w:w="980" w:type="pct"/>
          </w:tcPr>
          <w:p w:rsidR="00082E1B" w:rsidRDefault="00082E1B" w:rsidP="005E603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18.12.2025г.</w:t>
            </w:r>
          </w:p>
          <w:p w:rsidR="00082E1B" w:rsidRDefault="00082E1B" w:rsidP="005E603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79" w:type="pct"/>
          </w:tcPr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82E1B" w:rsidRPr="00AC0CA9" w:rsidTr="002C0CB2">
        <w:trPr>
          <w:trHeight w:val="144"/>
        </w:trPr>
        <w:tc>
          <w:tcPr>
            <w:tcW w:w="282" w:type="pct"/>
          </w:tcPr>
          <w:p w:rsidR="00082E1B" w:rsidRDefault="00082E1B" w:rsidP="00FB59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687" w:type="pct"/>
          </w:tcPr>
          <w:p w:rsidR="00082E1B" w:rsidRPr="00082E1B" w:rsidRDefault="00082E1B" w:rsidP="00082E1B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082E1B">
              <w:rPr>
                <w:rFonts w:ascii="Times New Roman" w:hAnsi="Times New Roman"/>
                <w:sz w:val="24"/>
                <w:szCs w:val="28"/>
                <w:lang w:val="ru-RU"/>
              </w:rPr>
              <w:t>Мастер-класс «Основы соврем</w:t>
            </w:r>
            <w:r>
              <w:rPr>
                <w:rFonts w:ascii="Times New Roman" w:hAnsi="Times New Roman"/>
                <w:sz w:val="24"/>
                <w:szCs w:val="28"/>
                <w:lang w:val="ru-RU"/>
              </w:rPr>
              <w:t>енной хореографии для молодёжи»</w:t>
            </w:r>
          </w:p>
        </w:tc>
        <w:tc>
          <w:tcPr>
            <w:tcW w:w="980" w:type="pct"/>
          </w:tcPr>
          <w:p w:rsidR="00082E1B" w:rsidRDefault="00082E1B" w:rsidP="005E603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27.12.2025г.</w:t>
            </w:r>
          </w:p>
          <w:p w:rsidR="00082E1B" w:rsidRDefault="00082E1B" w:rsidP="005E603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17.00</w:t>
            </w:r>
          </w:p>
        </w:tc>
        <w:tc>
          <w:tcPr>
            <w:tcW w:w="979" w:type="pct"/>
          </w:tcPr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82E1B" w:rsidRPr="00082E1B" w:rsidTr="002C0CB2">
        <w:trPr>
          <w:trHeight w:val="144"/>
        </w:trPr>
        <w:tc>
          <w:tcPr>
            <w:tcW w:w="282" w:type="pct"/>
          </w:tcPr>
          <w:p w:rsidR="00082E1B" w:rsidRDefault="00082E1B" w:rsidP="00FB59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687" w:type="pct"/>
          </w:tcPr>
          <w:p w:rsidR="00082E1B" w:rsidRPr="00082E1B" w:rsidRDefault="00082E1B" w:rsidP="005E60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2E1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Новогоднее представление </w:t>
            </w:r>
          </w:p>
          <w:p w:rsidR="00082E1B" w:rsidRPr="00082E1B" w:rsidRDefault="00082E1B" w:rsidP="00082E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2E1B">
              <w:rPr>
                <w:rFonts w:ascii="Times New Roman" w:hAnsi="Times New Roman"/>
                <w:sz w:val="24"/>
                <w:szCs w:val="24"/>
                <w:lang w:val="ru-RU"/>
              </w:rPr>
              <w:t>«Маленький новогодний концерт, или кто нашёл мешок Деда Мороза»</w:t>
            </w:r>
          </w:p>
        </w:tc>
        <w:tc>
          <w:tcPr>
            <w:tcW w:w="980" w:type="pct"/>
          </w:tcPr>
          <w:p w:rsidR="00082E1B" w:rsidRPr="00CF6A95" w:rsidRDefault="00082E1B" w:rsidP="005E60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A95">
              <w:rPr>
                <w:rFonts w:ascii="Times New Roman" w:hAnsi="Times New Roman"/>
                <w:sz w:val="24"/>
                <w:szCs w:val="24"/>
              </w:rPr>
              <w:t>28.12.2025г.</w:t>
            </w:r>
          </w:p>
          <w:p w:rsidR="00082E1B" w:rsidRPr="00CF6A95" w:rsidRDefault="00082E1B" w:rsidP="005E60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A95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979" w:type="pct"/>
          </w:tcPr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082E1B" w:rsidRPr="008714A9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2E1B" w:rsidRPr="008714A9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082E1B" w:rsidRPr="008714A9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  <w:bookmarkStart w:id="0" w:name="_GoBack"/>
        <w:bookmarkEnd w:id="0"/>
      </w:tr>
    </w:tbl>
    <w:p w:rsidR="0002607B" w:rsidRDefault="0002607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Pr="0025473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314C2" w:rsidRDefault="00F314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МБ</w:t>
      </w:r>
      <w:r w:rsidR="006A491A">
        <w:rPr>
          <w:rFonts w:ascii="Times New Roman" w:hAnsi="Times New Roman"/>
          <w:sz w:val="28"/>
          <w:lang w:val="ru-RU"/>
        </w:rPr>
        <w:t>УК Ц</w:t>
      </w:r>
      <w:r>
        <w:rPr>
          <w:rFonts w:ascii="Times New Roman" w:hAnsi="Times New Roman"/>
          <w:sz w:val="28"/>
          <w:lang w:val="ru-RU"/>
        </w:rPr>
        <w:t>ентра</w:t>
      </w:r>
    </w:p>
    <w:p w:rsidR="00CF2436" w:rsidRPr="006A491A" w:rsidRDefault="006A491A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</w:t>
      </w:r>
      <w:r w:rsidR="00F314C2">
        <w:rPr>
          <w:rFonts w:ascii="Times New Roman" w:hAnsi="Times New Roman"/>
          <w:sz w:val="28"/>
          <w:lang w:val="ru-RU"/>
        </w:rPr>
        <w:t xml:space="preserve">ультуры и </w:t>
      </w:r>
      <w:r>
        <w:rPr>
          <w:rFonts w:ascii="Times New Roman" w:hAnsi="Times New Roman"/>
          <w:sz w:val="28"/>
          <w:lang w:val="ru-RU"/>
        </w:rPr>
        <w:t>Д</w:t>
      </w:r>
      <w:r w:rsidR="00F314C2">
        <w:rPr>
          <w:rFonts w:ascii="Times New Roman" w:hAnsi="Times New Roman"/>
          <w:sz w:val="28"/>
          <w:lang w:val="ru-RU"/>
        </w:rPr>
        <w:t>осуга</w:t>
      </w:r>
      <w:r>
        <w:rPr>
          <w:rFonts w:ascii="Times New Roman" w:hAnsi="Times New Roman"/>
          <w:sz w:val="28"/>
          <w:lang w:val="ru-RU"/>
        </w:rPr>
        <w:t xml:space="preserve"> «Радуга»</w:t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9143EC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  <w:t>Ю.В. Сластина</w:t>
      </w: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655527" w:rsidRP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+7 (914) 545-80-43</w:t>
      </w:r>
    </w:p>
    <w:sectPr w:rsidR="00655527" w:rsidRPr="00655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0A7" w:rsidRDefault="004820A7" w:rsidP="0035417D">
      <w:pPr>
        <w:spacing w:after="0" w:line="240" w:lineRule="auto"/>
      </w:pPr>
      <w:r>
        <w:separator/>
      </w:r>
    </w:p>
  </w:endnote>
  <w:endnote w:type="continuationSeparator" w:id="0">
    <w:p w:rsidR="004820A7" w:rsidRDefault="004820A7" w:rsidP="00354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0A7" w:rsidRDefault="004820A7" w:rsidP="0035417D">
      <w:pPr>
        <w:spacing w:after="0" w:line="240" w:lineRule="auto"/>
      </w:pPr>
      <w:r>
        <w:separator/>
      </w:r>
    </w:p>
  </w:footnote>
  <w:footnote w:type="continuationSeparator" w:id="0">
    <w:p w:rsidR="004820A7" w:rsidRDefault="004820A7" w:rsidP="00354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025C2"/>
    <w:rsid w:val="00020BD4"/>
    <w:rsid w:val="000215B1"/>
    <w:rsid w:val="0002607B"/>
    <w:rsid w:val="000405B7"/>
    <w:rsid w:val="00064FCE"/>
    <w:rsid w:val="00075B55"/>
    <w:rsid w:val="00082E1B"/>
    <w:rsid w:val="000970AF"/>
    <w:rsid w:val="000A4788"/>
    <w:rsid w:val="000D53B1"/>
    <w:rsid w:val="000D789C"/>
    <w:rsid w:val="000F3EDE"/>
    <w:rsid w:val="00153A7C"/>
    <w:rsid w:val="00175D81"/>
    <w:rsid w:val="001C54C1"/>
    <w:rsid w:val="001D29B5"/>
    <w:rsid w:val="00203624"/>
    <w:rsid w:val="002045EC"/>
    <w:rsid w:val="002105D5"/>
    <w:rsid w:val="00213C0A"/>
    <w:rsid w:val="00231282"/>
    <w:rsid w:val="00232AAE"/>
    <w:rsid w:val="00254736"/>
    <w:rsid w:val="002B028C"/>
    <w:rsid w:val="002C0CB2"/>
    <w:rsid w:val="002E3E08"/>
    <w:rsid w:val="003061D8"/>
    <w:rsid w:val="00327C22"/>
    <w:rsid w:val="0035417D"/>
    <w:rsid w:val="00361C67"/>
    <w:rsid w:val="00373614"/>
    <w:rsid w:val="00376F8C"/>
    <w:rsid w:val="00383EC7"/>
    <w:rsid w:val="003A370B"/>
    <w:rsid w:val="003F5DF4"/>
    <w:rsid w:val="00400B33"/>
    <w:rsid w:val="00405C7A"/>
    <w:rsid w:val="00410E67"/>
    <w:rsid w:val="00416107"/>
    <w:rsid w:val="00432AF7"/>
    <w:rsid w:val="00436B58"/>
    <w:rsid w:val="00437468"/>
    <w:rsid w:val="00444F9B"/>
    <w:rsid w:val="00455FFA"/>
    <w:rsid w:val="004820A7"/>
    <w:rsid w:val="004A3FB5"/>
    <w:rsid w:val="004A7C03"/>
    <w:rsid w:val="004B3633"/>
    <w:rsid w:val="004D2F1D"/>
    <w:rsid w:val="004E61A8"/>
    <w:rsid w:val="005228C9"/>
    <w:rsid w:val="00576309"/>
    <w:rsid w:val="005B7EEC"/>
    <w:rsid w:val="005D1478"/>
    <w:rsid w:val="005E3E6D"/>
    <w:rsid w:val="005E4F86"/>
    <w:rsid w:val="005F0029"/>
    <w:rsid w:val="00622005"/>
    <w:rsid w:val="00635E72"/>
    <w:rsid w:val="0064576F"/>
    <w:rsid w:val="00645EC8"/>
    <w:rsid w:val="00655527"/>
    <w:rsid w:val="00682275"/>
    <w:rsid w:val="006A491A"/>
    <w:rsid w:val="006B3CE1"/>
    <w:rsid w:val="006C1000"/>
    <w:rsid w:val="006C117F"/>
    <w:rsid w:val="006D6FC5"/>
    <w:rsid w:val="00713CFC"/>
    <w:rsid w:val="00733361"/>
    <w:rsid w:val="00746CD7"/>
    <w:rsid w:val="007510AB"/>
    <w:rsid w:val="00760A60"/>
    <w:rsid w:val="00771EB8"/>
    <w:rsid w:val="00783A12"/>
    <w:rsid w:val="007B3DD8"/>
    <w:rsid w:val="007E3873"/>
    <w:rsid w:val="0080113B"/>
    <w:rsid w:val="008121E3"/>
    <w:rsid w:val="00887671"/>
    <w:rsid w:val="00894B70"/>
    <w:rsid w:val="008B5A78"/>
    <w:rsid w:val="009143EC"/>
    <w:rsid w:val="00930187"/>
    <w:rsid w:val="00952346"/>
    <w:rsid w:val="00974A7D"/>
    <w:rsid w:val="009A394E"/>
    <w:rsid w:val="009D1F07"/>
    <w:rsid w:val="009E66EB"/>
    <w:rsid w:val="009E78BC"/>
    <w:rsid w:val="00A131DF"/>
    <w:rsid w:val="00A1749C"/>
    <w:rsid w:val="00A353A0"/>
    <w:rsid w:val="00A56FB7"/>
    <w:rsid w:val="00A57314"/>
    <w:rsid w:val="00A62DC5"/>
    <w:rsid w:val="00AB388D"/>
    <w:rsid w:val="00AB5194"/>
    <w:rsid w:val="00AC0CA9"/>
    <w:rsid w:val="00AD0A26"/>
    <w:rsid w:val="00B30272"/>
    <w:rsid w:val="00B36319"/>
    <w:rsid w:val="00B44CC6"/>
    <w:rsid w:val="00B57A3D"/>
    <w:rsid w:val="00B849B0"/>
    <w:rsid w:val="00B94400"/>
    <w:rsid w:val="00BB3560"/>
    <w:rsid w:val="00BD07F6"/>
    <w:rsid w:val="00C10FD2"/>
    <w:rsid w:val="00C16635"/>
    <w:rsid w:val="00C31F2F"/>
    <w:rsid w:val="00C57565"/>
    <w:rsid w:val="00C972B2"/>
    <w:rsid w:val="00CD66CC"/>
    <w:rsid w:val="00CE37F6"/>
    <w:rsid w:val="00CF2436"/>
    <w:rsid w:val="00D05BF4"/>
    <w:rsid w:val="00D27348"/>
    <w:rsid w:val="00D46B16"/>
    <w:rsid w:val="00D50045"/>
    <w:rsid w:val="00D617EA"/>
    <w:rsid w:val="00D73C93"/>
    <w:rsid w:val="00D76F6F"/>
    <w:rsid w:val="00D9711A"/>
    <w:rsid w:val="00DE61EE"/>
    <w:rsid w:val="00DF1D6F"/>
    <w:rsid w:val="00DF2635"/>
    <w:rsid w:val="00DF2F51"/>
    <w:rsid w:val="00DF57E6"/>
    <w:rsid w:val="00E024CF"/>
    <w:rsid w:val="00E410F7"/>
    <w:rsid w:val="00E45E65"/>
    <w:rsid w:val="00E50827"/>
    <w:rsid w:val="00E57EB6"/>
    <w:rsid w:val="00E91632"/>
    <w:rsid w:val="00E94018"/>
    <w:rsid w:val="00E973F9"/>
    <w:rsid w:val="00EA1EDC"/>
    <w:rsid w:val="00F0125D"/>
    <w:rsid w:val="00F113D6"/>
    <w:rsid w:val="00F21016"/>
    <w:rsid w:val="00F314C2"/>
    <w:rsid w:val="00F37162"/>
    <w:rsid w:val="00F5453D"/>
    <w:rsid w:val="00F54F1B"/>
    <w:rsid w:val="00F56AFF"/>
    <w:rsid w:val="00F714F8"/>
    <w:rsid w:val="00F96F75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FCAE3-D733-4149-A5FD-5BDAE82DE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1731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</dc:creator>
  <cp:keywords/>
  <dc:description/>
  <cp:lastModifiedBy>Татьяна Голубева</cp:lastModifiedBy>
  <cp:revision>22</cp:revision>
  <cp:lastPrinted>2024-09-11T00:07:00Z</cp:lastPrinted>
  <dcterms:created xsi:type="dcterms:W3CDTF">2022-11-06T03:26:00Z</dcterms:created>
  <dcterms:modified xsi:type="dcterms:W3CDTF">2025-09-23T23:34:00Z</dcterms:modified>
</cp:coreProperties>
</file>